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9AC0" w14:textId="77777777" w:rsidR="00597D6C" w:rsidRDefault="00597D6C">
      <w:bookmarkStart w:id="0" w:name="_GoBack"/>
      <w:bookmarkEnd w:id="0"/>
    </w:p>
    <w:p w14:paraId="57996FDF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46"/>
        <w:gridCol w:w="5267"/>
        <w:gridCol w:w="2835"/>
        <w:gridCol w:w="3084"/>
      </w:tblGrid>
      <w:tr w:rsidR="00597D6C" w14:paraId="38C734A3" w14:textId="77777777" w:rsidTr="00597D6C">
        <w:trPr>
          <w:trHeight w:val="712"/>
        </w:trPr>
        <w:tc>
          <w:tcPr>
            <w:tcW w:w="13994" w:type="dxa"/>
            <w:gridSpan w:val="5"/>
          </w:tcPr>
          <w:p w14:paraId="346599BA" w14:textId="77777777" w:rsidR="00597D6C" w:rsidRDefault="00597D6C" w:rsidP="0098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Elektroniki i </w:t>
            </w:r>
            <w:proofErr w:type="spellStart"/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Infromatyki</w:t>
            </w:r>
            <w:proofErr w:type="spellEnd"/>
          </w:p>
        </w:tc>
      </w:tr>
      <w:tr w:rsidR="00597D6C" w14:paraId="1D162A7D" w14:textId="77777777" w:rsidTr="005D05BD">
        <w:trPr>
          <w:trHeight w:val="1118"/>
        </w:trPr>
        <w:tc>
          <w:tcPr>
            <w:tcW w:w="8075" w:type="dxa"/>
            <w:gridSpan w:val="3"/>
            <w:vAlign w:val="center"/>
          </w:tcPr>
          <w:p w14:paraId="4D3B104E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6DED57ED" w14:textId="77777777"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5919" w:type="dxa"/>
            <w:gridSpan w:val="2"/>
            <w:vAlign w:val="center"/>
          </w:tcPr>
          <w:p w14:paraId="455305E6" w14:textId="77777777"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14:paraId="221BF5C2" w14:textId="77777777" w:rsidTr="005D05BD">
        <w:tc>
          <w:tcPr>
            <w:tcW w:w="562" w:type="dxa"/>
            <w:vAlign w:val="center"/>
          </w:tcPr>
          <w:p w14:paraId="7668C065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6" w:type="dxa"/>
            <w:vAlign w:val="center"/>
          </w:tcPr>
          <w:p w14:paraId="2BA9CB5E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267" w:type="dxa"/>
            <w:vAlign w:val="center"/>
          </w:tcPr>
          <w:p w14:paraId="2BEBA58C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14:paraId="0A3AC1E1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2835" w:type="dxa"/>
            <w:vAlign w:val="center"/>
          </w:tcPr>
          <w:p w14:paraId="0B2C9C4C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3084" w:type="dxa"/>
            <w:vAlign w:val="center"/>
          </w:tcPr>
          <w:p w14:paraId="4974D4FE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14:paraId="7AF23FD6" w14:textId="77777777" w:rsidTr="005D05BD">
        <w:trPr>
          <w:trHeight w:val="610"/>
        </w:trPr>
        <w:tc>
          <w:tcPr>
            <w:tcW w:w="562" w:type="dxa"/>
          </w:tcPr>
          <w:p w14:paraId="25AFD305" w14:textId="77777777" w:rsidR="00597D6C" w:rsidRDefault="00212725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14:paraId="653F1B7D" w14:textId="77777777" w:rsidR="00B66248" w:rsidRPr="00C07B8A" w:rsidRDefault="00C07B8A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0E7ED9" w14:textId="77777777" w:rsidR="00B66248" w:rsidRPr="00C07B8A" w:rsidRDefault="00C07B8A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252F02" w14:textId="77777777" w:rsidR="00B66248" w:rsidRPr="00C07B8A" w:rsidRDefault="00C07B8A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895A50" w14:textId="77777777" w:rsidR="00756502" w:rsidRPr="00C07B8A" w:rsidRDefault="00C07B8A" w:rsidP="0075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A68D6" w14:textId="77777777" w:rsidR="00756502" w:rsidRPr="00C07B8A" w:rsidRDefault="00C07B8A" w:rsidP="0075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6502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6502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756502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6502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748EF1" w14:textId="77777777" w:rsidR="00B66248" w:rsidRPr="0002024C" w:rsidRDefault="00C07B8A" w:rsidP="00B6624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  <w:r w:rsidR="00E05CCC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  <w:r w:rsidR="00B66248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  <w:r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11</w:t>
            </w:r>
            <w:r w:rsidR="00B66248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  <w:r w:rsidR="00E05CCC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2022r.</w:t>
            </w:r>
            <w:r w:rsidR="00B66248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(</w:t>
            </w:r>
            <w:proofErr w:type="spellStart"/>
            <w:r w:rsidR="00990DFD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pią</w:t>
            </w:r>
            <w:proofErr w:type="spellEnd"/>
            <w:r w:rsidR="00990DFD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  <w:r w:rsidR="00B66248" w:rsidRPr="0002024C">
              <w:rPr>
                <w:rFonts w:ascii="Times New Roman" w:hAnsi="Times New Roman" w:cs="Times New Roman"/>
                <w:strike/>
                <w:sz w:val="24"/>
                <w:szCs w:val="24"/>
              </w:rPr>
              <w:t>)</w:t>
            </w:r>
          </w:p>
          <w:p w14:paraId="729C978A" w14:textId="77777777" w:rsidR="00B66248" w:rsidRPr="00C07B8A" w:rsidRDefault="00C07B8A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6E8583" w14:textId="77777777" w:rsidR="00B66248" w:rsidRPr="00C07B8A" w:rsidRDefault="00C07B8A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04E083" w14:textId="77777777" w:rsidR="00937AAB" w:rsidRPr="00C07B8A" w:rsidRDefault="00C07B8A" w:rsidP="00C0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CCC" w:rsidRPr="00C07B8A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990DFD"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248" w:rsidRPr="00C0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7" w:type="dxa"/>
            <w:vAlign w:val="center"/>
          </w:tcPr>
          <w:p w14:paraId="5125C70C" w14:textId="77777777" w:rsidR="00597D6C" w:rsidRDefault="00212725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14:paraId="3151FFD0" w14:textId="77777777" w:rsidR="00E05CCC" w:rsidRDefault="00212725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327A</w:t>
            </w:r>
          </w:p>
        </w:tc>
        <w:tc>
          <w:tcPr>
            <w:tcW w:w="2835" w:type="dxa"/>
          </w:tcPr>
          <w:p w14:paraId="31CF89FB" w14:textId="77777777" w:rsidR="00BC743E" w:rsidRPr="00BC743E" w:rsidRDefault="00937AAB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43E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C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ED3D9A" w14:textId="77777777" w:rsidR="00BC743E" w:rsidRDefault="00BC743E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E124" w14:textId="77777777" w:rsidR="00937AAB" w:rsidRDefault="00937AAB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 przerwa</w:t>
            </w:r>
          </w:p>
          <w:p w14:paraId="70A9CB4A" w14:textId="77777777" w:rsidR="00937AAB" w:rsidRDefault="00937AAB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C2F8" w14:textId="77777777" w:rsidR="00BC743E" w:rsidRDefault="00937AAB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5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5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="00BC743E"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8C80C8" w14:textId="77777777" w:rsidR="00E05CCC" w:rsidRDefault="00E05CCC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4695" w14:textId="77777777" w:rsidR="00E05CCC" w:rsidRDefault="00E05CCC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9860" w14:textId="77777777" w:rsidR="00E05CCC" w:rsidRDefault="00E05CCC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dniu </w:t>
            </w:r>
            <w:r w:rsidR="00C07B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0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7B8A">
              <w:rPr>
                <w:rFonts w:ascii="Times New Roman" w:hAnsi="Times New Roman" w:cs="Times New Roman"/>
                <w:sz w:val="24"/>
                <w:szCs w:val="24"/>
              </w:rPr>
              <w:t xml:space="preserve">.2022r. tylko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8:00-11:00 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  <w:vAlign w:val="center"/>
          </w:tcPr>
          <w:p w14:paraId="009F50FA" w14:textId="77777777" w:rsidR="00597D6C" w:rsidRDefault="00212725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</w:t>
            </w:r>
            <w:r w:rsidR="00C07B8A">
              <w:rPr>
                <w:rFonts w:ascii="Times New Roman" w:hAnsi="Times New Roman" w:cs="Times New Roman"/>
                <w:sz w:val="24"/>
                <w:szCs w:val="24"/>
              </w:rPr>
              <w:t>mikrokontrolerów i PCB</w:t>
            </w:r>
          </w:p>
        </w:tc>
      </w:tr>
      <w:tr w:rsidR="0090599C" w14:paraId="4F6B0565" w14:textId="77777777" w:rsidTr="005D05BD">
        <w:trPr>
          <w:trHeight w:val="610"/>
        </w:trPr>
        <w:tc>
          <w:tcPr>
            <w:tcW w:w="562" w:type="dxa"/>
          </w:tcPr>
          <w:p w14:paraId="3A87FDB7" w14:textId="77777777" w:rsidR="0090599C" w:rsidRDefault="00030F85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14:paraId="0E1D15FF" w14:textId="77777777" w:rsidR="0090599C" w:rsidRDefault="00030F85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25.10.2022r.</w:t>
            </w:r>
          </w:p>
          <w:p w14:paraId="0CE19A2D" w14:textId="77777777" w:rsidR="00030F85" w:rsidRDefault="00030F85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27.10.2022r.</w:t>
            </w:r>
          </w:p>
          <w:p w14:paraId="45E46F36" w14:textId="77777777" w:rsidR="00030F85" w:rsidRDefault="00030F85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15.11.2022r.</w:t>
            </w:r>
          </w:p>
          <w:p w14:paraId="678B53AA" w14:textId="77777777" w:rsidR="00030F85" w:rsidRDefault="00030F85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 2022r.</w:t>
            </w:r>
          </w:p>
          <w:p w14:paraId="671593EC" w14:textId="77777777" w:rsidR="00030F85" w:rsidRDefault="00030F85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06.12.2022r.</w:t>
            </w:r>
          </w:p>
          <w:p w14:paraId="41D8A58B" w14:textId="77777777" w:rsidR="00030F85" w:rsidRPr="00C07B8A" w:rsidRDefault="00030F85" w:rsidP="00B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08.12.2022r.</w:t>
            </w:r>
          </w:p>
        </w:tc>
        <w:tc>
          <w:tcPr>
            <w:tcW w:w="5267" w:type="dxa"/>
            <w:vAlign w:val="center"/>
          </w:tcPr>
          <w:p w14:paraId="2F53930C" w14:textId="77777777" w:rsidR="00030F85" w:rsidRDefault="00030F85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14:paraId="343D0D20" w14:textId="1FDE9AC5" w:rsidR="0090599C" w:rsidRPr="00212725" w:rsidRDefault="00030F85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vAlign w:val="center"/>
          </w:tcPr>
          <w:p w14:paraId="252D4F55" w14:textId="77777777" w:rsidR="0090599C" w:rsidRDefault="00030F85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16:00-20:00</w:t>
            </w:r>
          </w:p>
        </w:tc>
        <w:tc>
          <w:tcPr>
            <w:tcW w:w="3084" w:type="dxa"/>
            <w:vAlign w:val="center"/>
          </w:tcPr>
          <w:p w14:paraId="56492706" w14:textId="77777777" w:rsidR="0090599C" w:rsidRDefault="00030F85" w:rsidP="0003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Java Techniki tworzenia systemów wielowarstwowych</w:t>
            </w:r>
          </w:p>
        </w:tc>
      </w:tr>
      <w:tr w:rsidR="00F45F47" w14:paraId="1E594241" w14:textId="77777777" w:rsidTr="006A7169">
        <w:trPr>
          <w:trHeight w:val="610"/>
        </w:trPr>
        <w:tc>
          <w:tcPr>
            <w:tcW w:w="562" w:type="dxa"/>
          </w:tcPr>
          <w:p w14:paraId="57BAC2F7" w14:textId="0E580C5C" w:rsidR="00F45F47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6" w:type="dxa"/>
          </w:tcPr>
          <w:p w14:paraId="1668ED27" w14:textId="2E8F00D4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F7BD1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25EA88A" w14:textId="6ACD9544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47498E4" w14:textId="1D2614A3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A25BD" w14:textId="072967A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6A55D" w14:textId="35C87229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65E50" w14:textId="7AF54138" w:rsidR="00F45F47" w:rsidRPr="00C07B8A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(sob.)</w:t>
            </w:r>
          </w:p>
        </w:tc>
        <w:tc>
          <w:tcPr>
            <w:tcW w:w="5267" w:type="dxa"/>
          </w:tcPr>
          <w:p w14:paraId="21CF24F8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(2-7D)</w:t>
            </w:r>
          </w:p>
          <w:p w14:paraId="22CA1443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(2-7D)</w:t>
            </w:r>
          </w:p>
          <w:p w14:paraId="3D7823D5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 (2-7D)</w:t>
            </w:r>
          </w:p>
          <w:p w14:paraId="450385E2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 (2-7D)</w:t>
            </w:r>
          </w:p>
          <w:p w14:paraId="33341155" w14:textId="0427E515" w:rsidR="00F45F47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Gdyńska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 xml:space="preserve"> 18, 78-200 Białogard</w:t>
            </w:r>
          </w:p>
          <w:p w14:paraId="64ED0212" w14:textId="027D12A4" w:rsidR="00F45F47" w:rsidRPr="00212725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Gdyńska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 xml:space="preserve"> 18, 78-200 Białogard</w:t>
            </w:r>
          </w:p>
        </w:tc>
        <w:tc>
          <w:tcPr>
            <w:tcW w:w="2835" w:type="dxa"/>
            <w:vAlign w:val="center"/>
          </w:tcPr>
          <w:p w14:paraId="13E6D2DB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933C718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269ABA6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AEAE787" w14:textId="2FAAFEBE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</w:t>
            </w:r>
            <w:r w:rsidR="006A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0C1195D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37552AA" w14:textId="0AF6A6CE" w:rsidR="00F45F47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84" w:type="dxa"/>
            <w:vAlign w:val="center"/>
          </w:tcPr>
          <w:p w14:paraId="76F133B3" w14:textId="3369F226" w:rsidR="00F45F47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Obsługa i programowanie obrabiarek CNC</w:t>
            </w:r>
          </w:p>
        </w:tc>
      </w:tr>
      <w:tr w:rsidR="00F45F47" w14:paraId="7D9F4793" w14:textId="77777777" w:rsidTr="006A7169">
        <w:trPr>
          <w:trHeight w:val="610"/>
        </w:trPr>
        <w:tc>
          <w:tcPr>
            <w:tcW w:w="562" w:type="dxa"/>
          </w:tcPr>
          <w:p w14:paraId="6A8B936C" w14:textId="62DEDAFE" w:rsidR="00F45F47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14:paraId="1FDF5DD1" w14:textId="467FE6B8" w:rsidR="004F7BD1" w:rsidRPr="0003575C" w:rsidRDefault="004F7BD1" w:rsidP="004F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(pon.)</w:t>
            </w:r>
          </w:p>
          <w:p w14:paraId="571EE8B3" w14:textId="781458C7" w:rsidR="004F7BD1" w:rsidRPr="0003575C" w:rsidRDefault="004F7BD1" w:rsidP="004F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6A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7D209B2" w14:textId="492D22EC" w:rsidR="004F7BD1" w:rsidRPr="0003575C" w:rsidRDefault="004F7BD1" w:rsidP="004F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6A7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AD65E" w14:textId="47C22CEE" w:rsidR="004F7BD1" w:rsidRPr="0003575C" w:rsidRDefault="004F7BD1" w:rsidP="004F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6A7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38475" w14:textId="336C50BA" w:rsidR="00F45F47" w:rsidRPr="00C07B8A" w:rsidRDefault="004F7BD1" w:rsidP="004F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6A7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7" w:type="dxa"/>
          </w:tcPr>
          <w:p w14:paraId="60DF054C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(2-7D)</w:t>
            </w:r>
          </w:p>
          <w:p w14:paraId="66DB19D6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(2-7D)</w:t>
            </w:r>
          </w:p>
          <w:p w14:paraId="7E7B0FCA" w14:textId="77777777" w:rsidR="00F45F47" w:rsidRPr="0003575C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 (2-7D)</w:t>
            </w:r>
          </w:p>
          <w:p w14:paraId="5219AB8C" w14:textId="77777777" w:rsidR="00F45F47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Praktyka - PK, ul. Racławicka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71D3766" w14:textId="3DD6FABE" w:rsidR="00F45F47" w:rsidRPr="00212725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Praktyka - PK, ul. Racławicka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B5E1F8A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4ECED23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052493B" w14:textId="77777777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FD03D65" w14:textId="48E79F2A" w:rsidR="00F45F47" w:rsidRPr="0003575C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</w:t>
            </w:r>
            <w:r w:rsidR="006A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6E3150E" w14:textId="12D000F8" w:rsidR="00F45F47" w:rsidRDefault="00F45F47" w:rsidP="006A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84" w:type="dxa"/>
            <w:vAlign w:val="center"/>
          </w:tcPr>
          <w:p w14:paraId="70AB7B1F" w14:textId="50C1E330" w:rsidR="00F45F47" w:rsidRDefault="00F45F47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Sterowanie maszynami CNC – technologie CAM i jej zastosowania</w:t>
            </w:r>
          </w:p>
        </w:tc>
      </w:tr>
      <w:tr w:rsidR="00F45F47" w14:paraId="7EB55A59" w14:textId="77777777" w:rsidTr="005D05BD">
        <w:trPr>
          <w:trHeight w:val="610"/>
        </w:trPr>
        <w:tc>
          <w:tcPr>
            <w:tcW w:w="562" w:type="dxa"/>
          </w:tcPr>
          <w:p w14:paraId="37EBF794" w14:textId="1B47B22D" w:rsidR="00F45F47" w:rsidRDefault="00DC08A0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14:paraId="1E1F0F7C" w14:textId="77777777" w:rsidR="00DC08A0" w:rsidRPr="00DC08A0" w:rsidRDefault="00DC08A0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10.03.2023r. 17.03.2023r. 24.03.2023r. 31.03.2023r. 14.04.2023r. 21.04.2023r.</w:t>
            </w:r>
          </w:p>
          <w:p w14:paraId="7285A874" w14:textId="265A6C49" w:rsidR="00F45F47" w:rsidRPr="00DC08A0" w:rsidRDefault="00DC08A0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12.05.2023r. 19.05.</w:t>
            </w:r>
            <w:r w:rsidR="00497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2023r. 26.05.2023r. </w:t>
            </w:r>
          </w:p>
        </w:tc>
        <w:tc>
          <w:tcPr>
            <w:tcW w:w="5267" w:type="dxa"/>
          </w:tcPr>
          <w:p w14:paraId="0D9E72F2" w14:textId="77B69A3B" w:rsidR="00DC08A0" w:rsidRPr="00DC08A0" w:rsidRDefault="00DC08A0" w:rsidP="0033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A0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proofErr w:type="spellStart"/>
            <w:r w:rsidRPr="00DC08A0"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  <w:r w:rsidR="0033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08A0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  <w:r w:rsidRPr="00DC08A0">
              <w:rPr>
                <w:rFonts w:ascii="Times New Roman" w:hAnsi="Times New Roman" w:cs="Times New Roman"/>
                <w:sz w:val="24"/>
                <w:szCs w:val="24"/>
              </w:rPr>
              <w:t xml:space="preserve"> 201-2D</w:t>
            </w:r>
          </w:p>
          <w:p w14:paraId="2DBC06E0" w14:textId="7CBE7A73" w:rsidR="00DC08A0" w:rsidRDefault="00331373" w:rsidP="0033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  <w:p w14:paraId="0DB274E5" w14:textId="7E29F318" w:rsidR="00440B5A" w:rsidRDefault="00331373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201-2D</w:t>
            </w:r>
          </w:p>
          <w:p w14:paraId="48222475" w14:textId="5F4228B0" w:rsidR="00440B5A" w:rsidRDefault="00331373" w:rsidP="0033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  <w:p w14:paraId="3CE45E0C" w14:textId="77777777" w:rsidR="00440B5A" w:rsidRDefault="00331373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  <w:p w14:paraId="2558341A" w14:textId="77777777" w:rsidR="00331373" w:rsidRDefault="00331373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  <w:p w14:paraId="0F1A0B11" w14:textId="77777777" w:rsidR="00331373" w:rsidRDefault="00331373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2-2D</w:t>
            </w:r>
          </w:p>
          <w:p w14:paraId="5D79FF1A" w14:textId="77777777" w:rsidR="00892C53" w:rsidRDefault="00892C53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  <w:p w14:paraId="0C9C531E" w14:textId="305BDCA7" w:rsidR="00892C53" w:rsidRPr="00DC08A0" w:rsidRDefault="00892C53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</w:tc>
        <w:tc>
          <w:tcPr>
            <w:tcW w:w="2835" w:type="dxa"/>
          </w:tcPr>
          <w:p w14:paraId="0DF0A6B2" w14:textId="77777777" w:rsidR="00DC08A0" w:rsidRDefault="00DC08A0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7E57" w14:textId="77777777" w:rsidR="00DC08A0" w:rsidRDefault="00DC08A0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26BA" w14:textId="77777777" w:rsidR="00DC08A0" w:rsidRDefault="00DC08A0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2B6C" w14:textId="77777777" w:rsidR="00331373" w:rsidRDefault="00331373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01FF" w14:textId="109FCFFF" w:rsidR="00F45F47" w:rsidRDefault="00DC08A0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A0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14:paraId="13B221ED" w14:textId="77777777" w:rsidR="00497243" w:rsidRDefault="00497243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09C0" w14:textId="77777777" w:rsidR="00497243" w:rsidRDefault="00497243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6699" w14:textId="77777777" w:rsidR="00497243" w:rsidRDefault="00497243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6BCE" w14:textId="07BDBA82" w:rsidR="00497243" w:rsidRPr="00DC08A0" w:rsidRDefault="00497243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14:00-20:00</w:t>
            </w:r>
          </w:p>
        </w:tc>
        <w:tc>
          <w:tcPr>
            <w:tcW w:w="3084" w:type="dxa"/>
          </w:tcPr>
          <w:p w14:paraId="032E6155" w14:textId="77777777" w:rsidR="00DC08A0" w:rsidRDefault="00DC08A0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5C46" w14:textId="77777777" w:rsidR="00DC08A0" w:rsidRDefault="00DC08A0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7A0C" w14:textId="77777777" w:rsidR="00DC08A0" w:rsidRDefault="00DC08A0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A9BC" w14:textId="6577C690" w:rsidR="00F45F47" w:rsidRPr="00DC08A0" w:rsidRDefault="00DC08A0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A0">
              <w:rPr>
                <w:rFonts w:ascii="Times New Roman" w:hAnsi="Times New Roman" w:cs="Times New Roman"/>
                <w:sz w:val="24"/>
                <w:szCs w:val="24"/>
              </w:rPr>
              <w:t xml:space="preserve">Bezpieczne i reaktywne witryny internetowe w oparciu o </w:t>
            </w:r>
            <w:proofErr w:type="spellStart"/>
            <w:r w:rsidRPr="00DC08A0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proofErr w:type="spellEnd"/>
            <w:r w:rsidRPr="00DC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A0">
              <w:rPr>
                <w:rFonts w:ascii="Times New Roman" w:hAnsi="Times New Roman" w:cs="Times New Roman"/>
                <w:sz w:val="24"/>
                <w:szCs w:val="24"/>
              </w:rPr>
              <w:t>Angular</w:t>
            </w:r>
            <w:proofErr w:type="spellEnd"/>
            <w:r w:rsidRPr="00DC08A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59637E" w14:paraId="135E1ECF" w14:textId="77777777" w:rsidTr="005D05BD">
        <w:trPr>
          <w:trHeight w:val="610"/>
        </w:trPr>
        <w:tc>
          <w:tcPr>
            <w:tcW w:w="562" w:type="dxa"/>
          </w:tcPr>
          <w:p w14:paraId="5760F9A7" w14:textId="1CD09C0E" w:rsidR="0059637E" w:rsidRDefault="0059637E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14:paraId="64CD7359" w14:textId="77777777" w:rsidR="0059637E" w:rsidRDefault="0059637E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22.04.2023r.</w:t>
            </w:r>
          </w:p>
          <w:p w14:paraId="0E0E3EA6" w14:textId="1FB8D5E9" w:rsidR="0059637E" w:rsidRPr="00B5212C" w:rsidRDefault="00A078A5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B5212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12.05</w:t>
            </w:r>
            <w:r w:rsidR="0059637E" w:rsidRPr="00B5212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.2023r.</w:t>
            </w:r>
            <w:r w:rsidR="00B5212C" w:rsidRPr="00B5212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odwołane</w:t>
            </w:r>
          </w:p>
          <w:p w14:paraId="07EEF571" w14:textId="77777777" w:rsidR="0059637E" w:rsidRDefault="0059637E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B5212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13.05.2023r.</w:t>
            </w:r>
            <w:r w:rsidR="00B5212C" w:rsidRPr="00B5212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odwołane</w:t>
            </w:r>
          </w:p>
          <w:p w14:paraId="7FF1BFFE" w14:textId="77777777" w:rsidR="00A6701E" w:rsidRPr="00E17CAC" w:rsidRDefault="00A6701E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19.05.2023</w:t>
            </w:r>
          </w:p>
          <w:p w14:paraId="3E5658F4" w14:textId="586E664A" w:rsidR="00A6701E" w:rsidRPr="00DC08A0" w:rsidRDefault="00A6701E" w:rsidP="00DC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20.05.2023</w:t>
            </w:r>
          </w:p>
        </w:tc>
        <w:tc>
          <w:tcPr>
            <w:tcW w:w="5267" w:type="dxa"/>
          </w:tcPr>
          <w:p w14:paraId="7CFC46AA" w14:textId="12C935F1" w:rsidR="0059637E" w:rsidRPr="00DC08A0" w:rsidRDefault="0059637E" w:rsidP="005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A0">
              <w:rPr>
                <w:rFonts w:ascii="Times New Roman" w:hAnsi="Times New Roman" w:cs="Times New Roman"/>
                <w:sz w:val="24"/>
                <w:szCs w:val="24"/>
              </w:rPr>
              <w:t>Ul. Śniadeckich 2, 75-453 Koszalin</w:t>
            </w:r>
            <w:r w:rsidR="00A07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Sala 02-A</w:t>
            </w:r>
          </w:p>
          <w:p w14:paraId="1A9DCD06" w14:textId="77777777" w:rsidR="0059637E" w:rsidRDefault="00A078A5" w:rsidP="00A0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01-A</w:t>
            </w:r>
          </w:p>
          <w:p w14:paraId="2484798C" w14:textId="77777777" w:rsidR="00A078A5" w:rsidRDefault="00A078A5" w:rsidP="00A0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02-A</w:t>
            </w:r>
          </w:p>
          <w:p w14:paraId="0937A80F" w14:textId="77777777" w:rsidR="00A6701E" w:rsidRDefault="00A6701E" w:rsidP="00A6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01-A</w:t>
            </w:r>
          </w:p>
          <w:p w14:paraId="119F67F4" w14:textId="373703C4" w:rsidR="00A6701E" w:rsidRDefault="00A6701E" w:rsidP="00A6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02-A</w:t>
            </w:r>
          </w:p>
        </w:tc>
        <w:tc>
          <w:tcPr>
            <w:tcW w:w="2835" w:type="dxa"/>
          </w:tcPr>
          <w:p w14:paraId="21DD1811" w14:textId="77777777" w:rsidR="0059637E" w:rsidRDefault="0059637E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4921" w14:textId="77777777" w:rsidR="0059637E" w:rsidRDefault="00B0124E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10:00-18</w:t>
            </w:r>
            <w:r w:rsidR="0059637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388590D" w14:textId="77777777" w:rsidR="00B0124E" w:rsidRDefault="00B0124E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14:paraId="5D238B66" w14:textId="77777777" w:rsidR="00A6701E" w:rsidRDefault="00A6701E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  <w:p w14:paraId="2B63B0EB" w14:textId="56F283F4" w:rsidR="00A6701E" w:rsidRDefault="00A6701E" w:rsidP="00DC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11:00-19:00</w:t>
            </w:r>
          </w:p>
        </w:tc>
        <w:tc>
          <w:tcPr>
            <w:tcW w:w="3084" w:type="dxa"/>
          </w:tcPr>
          <w:p w14:paraId="2A86E078" w14:textId="5C74D995" w:rsidR="0059637E" w:rsidRDefault="0059637E" w:rsidP="00F4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zaawansowane w wybranych językach programowania - Java</w:t>
            </w:r>
          </w:p>
        </w:tc>
      </w:tr>
      <w:tr w:rsidR="005B7DE0" w14:paraId="49C58353" w14:textId="77777777" w:rsidTr="005D05BD">
        <w:trPr>
          <w:trHeight w:val="610"/>
        </w:trPr>
        <w:tc>
          <w:tcPr>
            <w:tcW w:w="562" w:type="dxa"/>
          </w:tcPr>
          <w:p w14:paraId="09944C6F" w14:textId="394BD5FA" w:rsidR="005B7DE0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14:paraId="79C15CE7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A160A59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r. (czw.) </w:t>
            </w:r>
          </w:p>
          <w:p w14:paraId="0A97B8B3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955FA0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72826A98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r. (czw.) </w:t>
            </w:r>
          </w:p>
          <w:p w14:paraId="10403199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6F1C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76A2454F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r. (czw.) </w:t>
            </w:r>
          </w:p>
          <w:p w14:paraId="4A49D41F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EF7A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48C6CA13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r. (czw.) </w:t>
            </w:r>
          </w:p>
          <w:p w14:paraId="0D4321EF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77EF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45FAE8CF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r. (czw.) </w:t>
            </w:r>
          </w:p>
          <w:p w14:paraId="45C236FF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4C57" w14:textId="77777777" w:rsidR="005B7DE0" w:rsidRDefault="005B7DE0" w:rsidP="005B7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3665C">
              <w:rPr>
                <w:rFonts w:ascii="Times New Roman" w:hAnsi="Times New Roman" w:cs="Times New Roman"/>
                <w:strike/>
                <w:sz w:val="24"/>
                <w:szCs w:val="24"/>
              </w:rPr>
              <w:t>31.05.2023r. (</w:t>
            </w:r>
            <w:proofErr w:type="spellStart"/>
            <w:r w:rsidRPr="0013665C">
              <w:rPr>
                <w:rFonts w:ascii="Times New Roman" w:hAnsi="Times New Roman" w:cs="Times New Roman"/>
                <w:strike/>
                <w:sz w:val="24"/>
                <w:szCs w:val="24"/>
              </w:rPr>
              <w:t>śro</w:t>
            </w:r>
            <w:proofErr w:type="spellEnd"/>
            <w:r w:rsidRPr="0013665C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.) </w:t>
            </w:r>
          </w:p>
          <w:p w14:paraId="68CD40FA" w14:textId="77777777" w:rsidR="0013665C" w:rsidRPr="006C43F1" w:rsidRDefault="0013665C" w:rsidP="0013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A617" w14:textId="4C14BF2A" w:rsidR="0013665C" w:rsidRPr="006C43F1" w:rsidRDefault="0013665C" w:rsidP="0013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1944F1A7" w14:textId="3705B54B" w:rsidR="0013665C" w:rsidRPr="0013665C" w:rsidRDefault="002B2D48" w:rsidP="0013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665C" w:rsidRPr="006C43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6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65C" w:rsidRPr="006C43F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36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65C" w:rsidRPr="006C43F1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proofErr w:type="spellStart"/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="0013665C"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5267" w:type="dxa"/>
          </w:tcPr>
          <w:p w14:paraId="0523B071" w14:textId="77777777" w:rsidR="005B7DE0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Śniadeckich 2, </w:t>
            </w:r>
          </w:p>
          <w:p w14:paraId="453489FC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75-453 Koszalin</w:t>
            </w:r>
          </w:p>
          <w:p w14:paraId="0B9E6576" w14:textId="5DB8922C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Sala 327A</w:t>
            </w:r>
            <w:r w:rsidR="00DA2090">
              <w:rPr>
                <w:rFonts w:ascii="Times New Roman" w:hAnsi="Times New Roman" w:cs="Times New Roman"/>
                <w:sz w:val="24"/>
                <w:szCs w:val="24"/>
              </w:rPr>
              <w:t>, 318A</w:t>
            </w:r>
          </w:p>
          <w:p w14:paraId="56A71C55" w14:textId="77777777" w:rsidR="005B7DE0" w:rsidRPr="006C43F1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5768" w14:textId="77777777" w:rsidR="005B7DE0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6D91F" w14:textId="77777777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Środy:</w:t>
            </w:r>
          </w:p>
          <w:p w14:paraId="0FF457DA" w14:textId="45EDE80D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 w:rsidR="0058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68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 (5x45min</w:t>
            </w:r>
            <w:r w:rsidR="0058683E">
              <w:rPr>
                <w:rFonts w:ascii="Times New Roman" w:hAnsi="Times New Roman" w:cs="Times New Roman"/>
                <w:sz w:val="24"/>
                <w:szCs w:val="24"/>
              </w:rPr>
              <w:t xml:space="preserve"> + przerwa 15min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DAF4A7" w14:textId="77777777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875D3" w14:textId="77777777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Czwartki:</w:t>
            </w:r>
          </w:p>
          <w:p w14:paraId="35FCDA3F" w14:textId="051E6A25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586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68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3E" w:rsidRPr="006C43F1">
              <w:rPr>
                <w:rFonts w:ascii="Times New Roman" w:hAnsi="Times New Roman" w:cs="Times New Roman"/>
                <w:sz w:val="24"/>
                <w:szCs w:val="24"/>
              </w:rPr>
              <w:t>(5x45min</w:t>
            </w:r>
            <w:r w:rsidR="0058683E">
              <w:rPr>
                <w:rFonts w:ascii="Times New Roman" w:hAnsi="Times New Roman" w:cs="Times New Roman"/>
                <w:sz w:val="24"/>
                <w:szCs w:val="24"/>
              </w:rPr>
              <w:t xml:space="preserve"> + przerwa 15min</w:t>
            </w:r>
            <w:r w:rsidR="0058683E" w:rsidRPr="006C4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4D7E60" w14:textId="77777777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FA65" w14:textId="77777777" w:rsidR="005B7DE0" w:rsidRPr="006C43F1" w:rsidRDefault="005B7DE0" w:rsidP="005B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98AB" w14:textId="77777777" w:rsidR="002C7CEA" w:rsidRDefault="002C7CEA" w:rsidP="002C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dniu 26.04.2023:</w:t>
            </w:r>
          </w:p>
          <w:p w14:paraId="0C884FA9" w14:textId="7BC19011" w:rsidR="002C7CEA" w:rsidRDefault="002C7CEA" w:rsidP="002C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8:00-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x45min)</w:t>
            </w:r>
          </w:p>
          <w:p w14:paraId="6464BC44" w14:textId="4EAF2D56" w:rsidR="002C7CEA" w:rsidRPr="006C43F1" w:rsidRDefault="002C7CEA" w:rsidP="002C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3F1">
              <w:rPr>
                <w:rFonts w:ascii="Times New Roman" w:hAnsi="Times New Roman" w:cs="Times New Roman"/>
                <w:sz w:val="24"/>
                <w:szCs w:val="24"/>
              </w:rPr>
              <w:t>x45min)</w:t>
            </w:r>
          </w:p>
          <w:p w14:paraId="1A7C09C7" w14:textId="07976D8D" w:rsidR="002C7CEA" w:rsidRPr="006C43F1" w:rsidRDefault="002C7CEA" w:rsidP="002C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EC0D" w14:textId="394B2E72" w:rsidR="002C7CEA" w:rsidRDefault="002C7CEA" w:rsidP="002C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2CC7C34" w14:textId="42DB5A8A" w:rsidR="005B7DE0" w:rsidRDefault="005B7DE0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Akademia Automatyki</w:t>
            </w:r>
          </w:p>
        </w:tc>
      </w:tr>
      <w:tr w:rsidR="00ED0C6D" w14:paraId="5FBBAD35" w14:textId="77777777" w:rsidTr="005D05BD">
        <w:trPr>
          <w:trHeight w:val="610"/>
        </w:trPr>
        <w:tc>
          <w:tcPr>
            <w:tcW w:w="562" w:type="dxa"/>
          </w:tcPr>
          <w:p w14:paraId="1ABD9851" w14:textId="77777777" w:rsidR="00ED0C6D" w:rsidRDefault="00ED0C6D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4632" w14:textId="1D49292E" w:rsidR="00ED0C6D" w:rsidRDefault="00ED0C6D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14:paraId="39E79BD2" w14:textId="77777777" w:rsidR="00ED0C6D" w:rsidRDefault="00ED0C6D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CF71" w14:textId="57783720" w:rsidR="00ED0C6D" w:rsidRPr="006C43F1" w:rsidRDefault="00ED0C6D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11.04.2023r. 13.04.2023r. 08.05.2023r. 09.05.2023r. 11.05.2023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>r. 12.05.2023 r</w:t>
            </w:r>
          </w:p>
        </w:tc>
        <w:tc>
          <w:tcPr>
            <w:tcW w:w="5267" w:type="dxa"/>
          </w:tcPr>
          <w:p w14:paraId="24E4C017" w14:textId="02F572FE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Śniadeckich 2 , Koszalin</w:t>
            </w:r>
          </w:p>
          <w:p w14:paraId="0277BB6A" w14:textId="3D61D0A3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>2-6D</w:t>
            </w:r>
          </w:p>
          <w:p w14:paraId="7F2E756B" w14:textId="166C0D54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 xml:space="preserve"> 2-2D</w:t>
            </w:r>
          </w:p>
          <w:p w14:paraId="36233435" w14:textId="48A49090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 xml:space="preserve"> 2-6D</w:t>
            </w:r>
          </w:p>
          <w:p w14:paraId="4EE84A02" w14:textId="0D814C68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 xml:space="preserve"> 2-6D</w:t>
            </w:r>
          </w:p>
          <w:p w14:paraId="0BDC30FD" w14:textId="6E0441EB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 xml:space="preserve"> 2-2D</w:t>
            </w:r>
          </w:p>
          <w:p w14:paraId="222415D1" w14:textId="5FC94093" w:rsidR="00ED0C6D" w:rsidRPr="006C43F1" w:rsidRDefault="00ED0C6D" w:rsidP="00F5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98">
              <w:rPr>
                <w:rFonts w:ascii="Times New Roman" w:hAnsi="Times New Roman" w:cs="Times New Roman"/>
                <w:sz w:val="24"/>
                <w:szCs w:val="24"/>
              </w:rPr>
              <w:t>201-2D</w:t>
            </w:r>
          </w:p>
        </w:tc>
        <w:tc>
          <w:tcPr>
            <w:tcW w:w="2835" w:type="dxa"/>
          </w:tcPr>
          <w:p w14:paraId="6BB34723" w14:textId="77777777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9BD5" w14:textId="77777777" w:rsidR="00ED0C6D" w:rsidRDefault="00ED0C6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2D39" w14:textId="77777777" w:rsidR="00892C53" w:rsidRDefault="00892C53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BEC0" w14:textId="69DFA2CB" w:rsidR="002D7E8D" w:rsidRPr="006C43F1" w:rsidRDefault="002D7E8D" w:rsidP="00E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</w:p>
        </w:tc>
        <w:tc>
          <w:tcPr>
            <w:tcW w:w="3084" w:type="dxa"/>
          </w:tcPr>
          <w:p w14:paraId="3F4DD46C" w14:textId="77777777" w:rsidR="00ED0C6D" w:rsidRDefault="00ED0C6D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C510" w14:textId="4F53075A" w:rsidR="00ED0C6D" w:rsidRPr="006C43F1" w:rsidRDefault="00ED0C6D" w:rsidP="005B7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6D">
              <w:rPr>
                <w:rFonts w:ascii="Times New Roman" w:hAnsi="Times New Roman" w:cs="Times New Roman"/>
                <w:sz w:val="24"/>
                <w:szCs w:val="24"/>
              </w:rPr>
              <w:t>JAVA – programowanie skalowalnych systemów zorientowanych usługowo</w:t>
            </w:r>
          </w:p>
        </w:tc>
      </w:tr>
      <w:tr w:rsidR="00337E0B" w14:paraId="7DE8D601" w14:textId="77777777" w:rsidTr="00EE2F91">
        <w:trPr>
          <w:trHeight w:val="610"/>
        </w:trPr>
        <w:tc>
          <w:tcPr>
            <w:tcW w:w="562" w:type="dxa"/>
          </w:tcPr>
          <w:p w14:paraId="5C260D8A" w14:textId="172404C1" w:rsidR="00337E0B" w:rsidRDefault="00337E0B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14:paraId="5BD70DF8" w14:textId="72348898" w:rsidR="00337E0B" w:rsidRPr="0003575C" w:rsidRDefault="0013665C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7E0B"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proofErr w:type="spellEnd"/>
            <w:r w:rsidR="00337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43FC33A" w14:textId="1D56F684" w:rsidR="00337E0B" w:rsidRPr="0003575C" w:rsidRDefault="0013665C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7E0B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="00337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23D87" w14:textId="1790AFC6" w:rsidR="00337E0B" w:rsidRDefault="0013665C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E0B" w:rsidRPr="0003575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337E0B"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</w:p>
        </w:tc>
        <w:tc>
          <w:tcPr>
            <w:tcW w:w="5267" w:type="dxa"/>
          </w:tcPr>
          <w:p w14:paraId="6AC81657" w14:textId="77777777" w:rsidR="00337E0B" w:rsidRPr="0003575C" w:rsidRDefault="00337E0B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 (2-7D)</w:t>
            </w:r>
          </w:p>
          <w:p w14:paraId="190DF561" w14:textId="77777777" w:rsidR="00337E0B" w:rsidRPr="0003575C" w:rsidRDefault="00337E0B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,ul. Śniadec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E (2-7D)</w:t>
            </w:r>
          </w:p>
          <w:p w14:paraId="145F2815" w14:textId="478B41C3" w:rsidR="00337E0B" w:rsidRDefault="00337E0B" w:rsidP="003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Pr="004A3F86">
              <w:rPr>
                <w:rFonts w:ascii="Times New Roman" w:hAnsi="Times New Roman" w:cs="Times New Roman"/>
                <w:sz w:val="24"/>
                <w:szCs w:val="24"/>
              </w:rPr>
              <w:t>Gdyńska</w:t>
            </w:r>
            <w:proofErr w:type="spellEnd"/>
            <w:r w:rsidRPr="004A3F86">
              <w:rPr>
                <w:rFonts w:ascii="Times New Roman" w:hAnsi="Times New Roman" w:cs="Times New Roman"/>
                <w:sz w:val="24"/>
                <w:szCs w:val="24"/>
              </w:rPr>
              <w:t xml:space="preserve"> 18, 78-200 Białogard</w:t>
            </w:r>
          </w:p>
        </w:tc>
        <w:tc>
          <w:tcPr>
            <w:tcW w:w="2835" w:type="dxa"/>
          </w:tcPr>
          <w:p w14:paraId="4466A02B" w14:textId="77777777" w:rsidR="00337E0B" w:rsidRPr="0003575C" w:rsidRDefault="00337E0B" w:rsidP="003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01B72A8" w14:textId="77777777" w:rsidR="00337E0B" w:rsidRPr="0003575C" w:rsidRDefault="00337E0B" w:rsidP="003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80A5320" w14:textId="77777777" w:rsidR="00337E0B" w:rsidRDefault="00337E0B" w:rsidP="003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1915E69" w14:textId="77777777" w:rsidR="00337E0B" w:rsidRDefault="00337E0B" w:rsidP="003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60DF9F22" w14:textId="2F23C007" w:rsidR="00337E0B" w:rsidRDefault="00337E0B" w:rsidP="0033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64">
              <w:rPr>
                <w:rFonts w:ascii="Times New Roman" w:hAnsi="Times New Roman" w:cs="Times New Roman"/>
                <w:sz w:val="24"/>
                <w:szCs w:val="24"/>
              </w:rPr>
              <w:t xml:space="preserve">Podstawy Programowania i Obsługi Przemysłowej Tokarki CNC Ze Sterowaniem </w:t>
            </w:r>
            <w:proofErr w:type="spellStart"/>
            <w:r w:rsidRPr="00951864">
              <w:rPr>
                <w:rFonts w:ascii="Times New Roman" w:hAnsi="Times New Roman" w:cs="Times New Roman"/>
                <w:sz w:val="24"/>
                <w:szCs w:val="24"/>
              </w:rPr>
              <w:t>Sinumerik</w:t>
            </w:r>
            <w:proofErr w:type="spellEnd"/>
            <w:r w:rsidRPr="00951864">
              <w:rPr>
                <w:rFonts w:ascii="Times New Roman" w:hAnsi="Times New Roman" w:cs="Times New Roman"/>
                <w:sz w:val="24"/>
                <w:szCs w:val="24"/>
              </w:rPr>
              <w:t xml:space="preserve"> – Zastosowania Narzędzi </w:t>
            </w:r>
            <w:r w:rsidRPr="0095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Podstawowych oraz Oprawek Napędzanych do Obróbki Frezarskiej</w:t>
            </w:r>
          </w:p>
        </w:tc>
      </w:tr>
    </w:tbl>
    <w:p w14:paraId="56E711E3" w14:textId="1762C24E" w:rsidR="00EF33A9" w:rsidRPr="00597D6C" w:rsidRDefault="00EF33A9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3A9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2263" w14:textId="77777777" w:rsidR="00FE2A1A" w:rsidRDefault="00FE2A1A" w:rsidP="00597D6C">
      <w:pPr>
        <w:spacing w:after="0" w:line="240" w:lineRule="auto"/>
      </w:pPr>
      <w:r>
        <w:separator/>
      </w:r>
    </w:p>
  </w:endnote>
  <w:endnote w:type="continuationSeparator" w:id="0">
    <w:p w14:paraId="597E2834" w14:textId="77777777" w:rsidR="00FE2A1A" w:rsidRDefault="00FE2A1A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99EF" w14:textId="77777777" w:rsidR="00FE2A1A" w:rsidRDefault="00FE2A1A" w:rsidP="00597D6C">
      <w:pPr>
        <w:spacing w:after="0" w:line="240" w:lineRule="auto"/>
      </w:pPr>
      <w:r>
        <w:separator/>
      </w:r>
    </w:p>
  </w:footnote>
  <w:footnote w:type="continuationSeparator" w:id="0">
    <w:p w14:paraId="77970920" w14:textId="77777777" w:rsidR="00FE2A1A" w:rsidRDefault="00FE2A1A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06CB" w14:textId="77777777"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DA46ED" wp14:editId="20DFB682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6C"/>
    <w:rsid w:val="0002024C"/>
    <w:rsid w:val="00030F85"/>
    <w:rsid w:val="00041743"/>
    <w:rsid w:val="000643A2"/>
    <w:rsid w:val="000E708D"/>
    <w:rsid w:val="0013665C"/>
    <w:rsid w:val="00212725"/>
    <w:rsid w:val="0023491A"/>
    <w:rsid w:val="00283F38"/>
    <w:rsid w:val="002A3AC2"/>
    <w:rsid w:val="002B2D48"/>
    <w:rsid w:val="002B7372"/>
    <w:rsid w:val="002C7CEA"/>
    <w:rsid w:val="002D7E8D"/>
    <w:rsid w:val="00331373"/>
    <w:rsid w:val="003345E3"/>
    <w:rsid w:val="00337E0B"/>
    <w:rsid w:val="00357A57"/>
    <w:rsid w:val="003709FE"/>
    <w:rsid w:val="00382475"/>
    <w:rsid w:val="00394DFB"/>
    <w:rsid w:val="003A1AD0"/>
    <w:rsid w:val="003B2525"/>
    <w:rsid w:val="003D7DA6"/>
    <w:rsid w:val="00421A66"/>
    <w:rsid w:val="00440B5A"/>
    <w:rsid w:val="00443ED4"/>
    <w:rsid w:val="00466C4D"/>
    <w:rsid w:val="0048121C"/>
    <w:rsid w:val="00497243"/>
    <w:rsid w:val="004972D4"/>
    <w:rsid w:val="004A78FB"/>
    <w:rsid w:val="004C56AA"/>
    <w:rsid w:val="004E0AC0"/>
    <w:rsid w:val="004F7BD1"/>
    <w:rsid w:val="0052246F"/>
    <w:rsid w:val="0058683E"/>
    <w:rsid w:val="0059637E"/>
    <w:rsid w:val="00597D6C"/>
    <w:rsid w:val="005B7DE0"/>
    <w:rsid w:val="005C7CD3"/>
    <w:rsid w:val="005D05BD"/>
    <w:rsid w:val="0064692C"/>
    <w:rsid w:val="00693340"/>
    <w:rsid w:val="006A56A2"/>
    <w:rsid w:val="006A7169"/>
    <w:rsid w:val="006B0786"/>
    <w:rsid w:val="006E3823"/>
    <w:rsid w:val="00756502"/>
    <w:rsid w:val="0078551E"/>
    <w:rsid w:val="007D1FAA"/>
    <w:rsid w:val="008127A5"/>
    <w:rsid w:val="00851760"/>
    <w:rsid w:val="00892C53"/>
    <w:rsid w:val="008D2982"/>
    <w:rsid w:val="008E52DD"/>
    <w:rsid w:val="0090599C"/>
    <w:rsid w:val="00922BCF"/>
    <w:rsid w:val="00937AAB"/>
    <w:rsid w:val="009532AD"/>
    <w:rsid w:val="009561BC"/>
    <w:rsid w:val="00963836"/>
    <w:rsid w:val="009830E7"/>
    <w:rsid w:val="00990DFD"/>
    <w:rsid w:val="009C381E"/>
    <w:rsid w:val="009E7538"/>
    <w:rsid w:val="009F70D2"/>
    <w:rsid w:val="00A078A5"/>
    <w:rsid w:val="00A6701E"/>
    <w:rsid w:val="00A80D19"/>
    <w:rsid w:val="00A857BB"/>
    <w:rsid w:val="00A9702F"/>
    <w:rsid w:val="00AA44A3"/>
    <w:rsid w:val="00AD4F9C"/>
    <w:rsid w:val="00B0124E"/>
    <w:rsid w:val="00B23CF1"/>
    <w:rsid w:val="00B5212C"/>
    <w:rsid w:val="00B66248"/>
    <w:rsid w:val="00B92032"/>
    <w:rsid w:val="00BC3649"/>
    <w:rsid w:val="00BC743E"/>
    <w:rsid w:val="00BD05B4"/>
    <w:rsid w:val="00BE3C23"/>
    <w:rsid w:val="00BF136E"/>
    <w:rsid w:val="00C07B8A"/>
    <w:rsid w:val="00C92C5D"/>
    <w:rsid w:val="00CC4A1B"/>
    <w:rsid w:val="00CF6EB0"/>
    <w:rsid w:val="00D117AB"/>
    <w:rsid w:val="00D226D8"/>
    <w:rsid w:val="00D82CE0"/>
    <w:rsid w:val="00DA2090"/>
    <w:rsid w:val="00DC08A0"/>
    <w:rsid w:val="00E05CCC"/>
    <w:rsid w:val="00E17CAC"/>
    <w:rsid w:val="00E77E67"/>
    <w:rsid w:val="00E8568B"/>
    <w:rsid w:val="00E87DC4"/>
    <w:rsid w:val="00EA692A"/>
    <w:rsid w:val="00EB2769"/>
    <w:rsid w:val="00ED0C6D"/>
    <w:rsid w:val="00EF33A9"/>
    <w:rsid w:val="00F45F47"/>
    <w:rsid w:val="00F47C3C"/>
    <w:rsid w:val="00F53698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8F96"/>
  <w15:docId w15:val="{829AD1F1-A24B-43FC-8F09-B4137F8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25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8A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2</cp:revision>
  <dcterms:created xsi:type="dcterms:W3CDTF">2023-06-05T09:50:00Z</dcterms:created>
  <dcterms:modified xsi:type="dcterms:W3CDTF">2023-06-05T09:50:00Z</dcterms:modified>
</cp:coreProperties>
</file>